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1582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-227330</wp:posOffset>
                </wp:positionV>
                <wp:extent cx="944880" cy="374015"/>
                <wp:effectExtent l="0" t="0" r="762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025" y="156845"/>
                          <a:ext cx="94488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72EF">
                            <w:pP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-17.9pt;height:29.45pt;width:74.4pt;z-index:251659264;mso-width-relative:page;mso-height-relative:page;" fillcolor="#FFFFFF [3201]" filled="t" stroked="f" coordsize="21600,21600" o:gfxdata="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+bJgdQAAAAI&#10;AQAADwAAAAAAAAABACAAAAAiAAAAZHJzL2Rvd25yZXYueG1sUEsBAhQAFAAAAAgAh07iQONEWFRZ&#10;AgAAm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81772EF">
                      <w:pP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告知承诺书</w:t>
      </w:r>
    </w:p>
    <w:p w14:paraId="7FA46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39B4E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</w:rPr>
        <w:t>中共中央组织部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人力资源社会保障部关于进一步做好事业单位公开招聘工作的通知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》（人社部发〔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57号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认真落实《事业单位人事管理回避规定》，应聘人员与招聘单位工作人员有亲属关系的，应当要求在报名时主动报告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”。</w:t>
      </w:r>
    </w:p>
    <w:p w14:paraId="21413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报考人员确认与我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（在职在编）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有无以下关系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，如无请签字确认，如有请主动告知并记录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：</w:t>
      </w:r>
    </w:p>
    <w:p w14:paraId="77D00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1.直系血亲关系，包括祖父母、外祖父母、父母、子女、孙子女、外孙子女；</w:t>
      </w:r>
    </w:p>
    <w:p w14:paraId="3D792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2.三代以内旁系血亲关系，包括叔伯姑舅姨、兄弟姐妹、堂兄弟姐妹、表兄弟姐妹、侄子女、甥子女；</w:t>
      </w:r>
    </w:p>
    <w:p w14:paraId="1AB41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3.近姻亲关系，包括配偶的父母、配偶的兄弟姐妹及其配偶、子女的配偶及子女配偶的父母、三代以内旁系血亲的配偶；</w:t>
      </w:r>
    </w:p>
    <w:p w14:paraId="7301B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4.其他亲属关系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。</w:t>
      </w:r>
    </w:p>
    <w:p w14:paraId="4EB7A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□本人承诺与广州市皮肤病医院工作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（在职在编）无上述所列</w:t>
      </w:r>
      <w:r>
        <w:rPr>
          <w:rFonts w:hint="eastAsia" w:ascii="黑体" w:hAnsi="黑体" w:eastAsia="黑体" w:cs="黑体"/>
          <w:sz w:val="32"/>
          <w:szCs w:val="32"/>
        </w:rPr>
        <w:t>关系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7BF68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□本人与广州市皮肤病医院工作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（在职在编）存在上述所列</w:t>
      </w:r>
      <w:r>
        <w:rPr>
          <w:rFonts w:hint="eastAsia" w:ascii="黑体" w:hAnsi="黑体" w:eastAsia="黑体" w:cs="黑体"/>
          <w:sz w:val="32"/>
          <w:szCs w:val="32"/>
        </w:rPr>
        <w:t>关系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，具体如下：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7031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5CCF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0" w:type="pct"/>
          </w:tcPr>
          <w:p w14:paraId="2B02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与本人关系</w:t>
            </w:r>
          </w:p>
        </w:tc>
        <w:tc>
          <w:tcPr>
            <w:tcW w:w="1250" w:type="pct"/>
          </w:tcPr>
          <w:p w14:paraId="3752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0" w:type="pct"/>
          </w:tcPr>
          <w:p w14:paraId="322E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与本人关系</w:t>
            </w:r>
          </w:p>
        </w:tc>
      </w:tr>
      <w:tr w14:paraId="59F6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76B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500E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23F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885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567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3DF1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F01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0D4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0552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A6D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572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79E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596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E2C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51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5F56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5BAE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29D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505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6D8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314A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3E7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883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984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C0A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692D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4C6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206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DC5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FB6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466C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ED9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909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37DE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D7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3830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572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24D0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2BB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DF1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2B4B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E6A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B9B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307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18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42A1A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2E3F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7B2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878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09DAEE8">
      <w:pPr>
        <w:numPr>
          <w:ilvl w:val="0"/>
          <w:numId w:val="0"/>
        </w:numPr>
        <w:spacing w:line="600" w:lineRule="exac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FkOTVhMGFmODUyZjk1OWRlY2MxNjA0YmM4NzAifQ=="/>
  </w:docVars>
  <w:rsids>
    <w:rsidRoot w:val="008A4D0D"/>
    <w:rsid w:val="0000527A"/>
    <w:rsid w:val="0007430B"/>
    <w:rsid w:val="00087C8B"/>
    <w:rsid w:val="001A5647"/>
    <w:rsid w:val="003F234A"/>
    <w:rsid w:val="00445950"/>
    <w:rsid w:val="0056485E"/>
    <w:rsid w:val="005715E2"/>
    <w:rsid w:val="00587F0A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8A50A0"/>
    <w:rsid w:val="0F910E31"/>
    <w:rsid w:val="11A33BB9"/>
    <w:rsid w:val="17715D4B"/>
    <w:rsid w:val="18CC7E32"/>
    <w:rsid w:val="1A2A4041"/>
    <w:rsid w:val="1C041852"/>
    <w:rsid w:val="1C550F57"/>
    <w:rsid w:val="1E325626"/>
    <w:rsid w:val="1E3B6E92"/>
    <w:rsid w:val="20B81665"/>
    <w:rsid w:val="20FE46B5"/>
    <w:rsid w:val="22AD74DE"/>
    <w:rsid w:val="234922EC"/>
    <w:rsid w:val="23BF2DB5"/>
    <w:rsid w:val="23E20DB2"/>
    <w:rsid w:val="24C14532"/>
    <w:rsid w:val="2623089E"/>
    <w:rsid w:val="27F51E9E"/>
    <w:rsid w:val="2AE801A6"/>
    <w:rsid w:val="2DC10BF3"/>
    <w:rsid w:val="2DFA2C5A"/>
    <w:rsid w:val="2F091EE9"/>
    <w:rsid w:val="37ED3F64"/>
    <w:rsid w:val="38AF2F28"/>
    <w:rsid w:val="39EF72A8"/>
    <w:rsid w:val="3B0F73D3"/>
    <w:rsid w:val="3F8F3380"/>
    <w:rsid w:val="3FA93277"/>
    <w:rsid w:val="3FDD6112"/>
    <w:rsid w:val="41653AF8"/>
    <w:rsid w:val="458B3598"/>
    <w:rsid w:val="45CF2E79"/>
    <w:rsid w:val="46980E02"/>
    <w:rsid w:val="48F31873"/>
    <w:rsid w:val="4B352255"/>
    <w:rsid w:val="4C232A3E"/>
    <w:rsid w:val="4CC730B5"/>
    <w:rsid w:val="4CCA78F1"/>
    <w:rsid w:val="4DA63AAF"/>
    <w:rsid w:val="4DD13AA9"/>
    <w:rsid w:val="4FC12216"/>
    <w:rsid w:val="506D7236"/>
    <w:rsid w:val="535C1A42"/>
    <w:rsid w:val="5B026556"/>
    <w:rsid w:val="5D6D120D"/>
    <w:rsid w:val="5F076AA0"/>
    <w:rsid w:val="62283AB9"/>
    <w:rsid w:val="63C86C95"/>
    <w:rsid w:val="64266E98"/>
    <w:rsid w:val="668634D1"/>
    <w:rsid w:val="66D476CF"/>
    <w:rsid w:val="67D92971"/>
    <w:rsid w:val="695A2546"/>
    <w:rsid w:val="698919F5"/>
    <w:rsid w:val="6AC87345"/>
    <w:rsid w:val="6CD15A29"/>
    <w:rsid w:val="6DE61FCD"/>
    <w:rsid w:val="6F992216"/>
    <w:rsid w:val="71064145"/>
    <w:rsid w:val="72D601D8"/>
    <w:rsid w:val="74534F9B"/>
    <w:rsid w:val="747F2B40"/>
    <w:rsid w:val="781E2B55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389</Characters>
  <Lines>7</Lines>
  <Paragraphs>2</Paragraphs>
  <TotalTime>68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木木小贤人</cp:lastModifiedBy>
  <dcterms:modified xsi:type="dcterms:W3CDTF">2025-02-13T10:08:12Z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096A0C17758A4D55994214F10DB4B0E1_13</vt:lpwstr>
  </property>
  <property fmtid="{D5CDD505-2E9C-101B-9397-08002B2CF9AE}" pid="4" name="KSOTemplateDocerSaveRecord">
    <vt:lpwstr>eyJoZGlkIjoiYTU5MGNiNWE0ZmMzY2NmZjlkM2RhZjNiZjNiYWE0ZTciLCJ1c2VySWQiOiI1Nzc3NzQ3MDYifQ==</vt:lpwstr>
  </property>
</Properties>
</file>